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76DF" w14:textId="2E1FA1E1" w:rsidR="00A57CEE" w:rsidRPr="00AB72A5" w:rsidRDefault="00A57CEE" w:rsidP="00AB72A5">
      <w:r w:rsidRPr="00AB72A5">
        <w:t>November 13, 2017</w:t>
      </w:r>
    </w:p>
    <w:p w14:paraId="0E92079D" w14:textId="77777777" w:rsidR="00A57CEE" w:rsidRPr="00AB72A5" w:rsidRDefault="00A57CEE" w:rsidP="00AB72A5"/>
    <w:p w14:paraId="133AC178" w14:textId="18D66875" w:rsidR="00A57CEE" w:rsidRPr="00AB72A5" w:rsidRDefault="00A57CEE" w:rsidP="00AB72A5">
      <w:r w:rsidRPr="00AB72A5">
        <w:t>{Company/name}</w:t>
      </w:r>
    </w:p>
    <w:p w14:paraId="5D818435" w14:textId="34460D7B" w:rsidR="00A57CEE" w:rsidRPr="00AB72A5" w:rsidRDefault="00A57CEE" w:rsidP="00AB72A5">
      <w:r w:rsidRPr="00AB72A5">
        <w:t>42 W. Warren</w:t>
      </w:r>
    </w:p>
    <w:p w14:paraId="104EA614" w14:textId="0DDBB978" w:rsidR="00A57CEE" w:rsidRPr="00AB72A5" w:rsidRDefault="00A57CEE" w:rsidP="00AB72A5">
      <w:r w:rsidRPr="00AB72A5">
        <w:t>Detroit, MI 48202</w:t>
      </w:r>
    </w:p>
    <w:p w14:paraId="7E7FF4B5" w14:textId="77777777" w:rsidR="00A57CEE" w:rsidRPr="00AB72A5" w:rsidRDefault="00A57CEE" w:rsidP="00AB72A5"/>
    <w:p w14:paraId="4166F1DB" w14:textId="2559406B" w:rsidR="00A57CEE" w:rsidRPr="00AB72A5" w:rsidRDefault="00A57CEE" w:rsidP="00AB72A5">
      <w:r w:rsidRPr="00AB72A5">
        <w:t>Dear {name},</w:t>
      </w:r>
    </w:p>
    <w:p w14:paraId="5606BABB" w14:textId="77777777" w:rsidR="00A57CEE" w:rsidRPr="00AB72A5" w:rsidRDefault="00A57CEE" w:rsidP="00AB72A5"/>
    <w:p w14:paraId="5B368E8B" w14:textId="32636107" w:rsidR="00A57CEE" w:rsidRPr="00E67FC5" w:rsidRDefault="00E67FC5" w:rsidP="00AB72A5">
      <w:pPr>
        <w:rPr>
          <w:b/>
        </w:rPr>
      </w:pPr>
      <w:bookmarkStart w:id="0" w:name="_GoBack"/>
      <w:r w:rsidRPr="00E67FC5">
        <w:rPr>
          <w:b/>
        </w:rPr>
        <w:t>This is how your final document should look.</w:t>
      </w:r>
    </w:p>
    <w:bookmarkEnd w:id="0"/>
    <w:p w14:paraId="52113190" w14:textId="77777777" w:rsidR="00D33095" w:rsidRPr="00AB72A5" w:rsidRDefault="00D33095" w:rsidP="00AB72A5"/>
    <w:p w14:paraId="314A43FE" w14:textId="091F3C8C" w:rsidR="00232CEE" w:rsidRPr="00AB72A5" w:rsidRDefault="00D33095" w:rsidP="00AB72A5">
      <w:r w:rsidRPr="00AB72A5">
        <w:t xml:space="preserve">Download and install the official Wayne State font for your computer, here: </w:t>
      </w:r>
      <w:hyperlink r:id="rId6" w:history="1">
        <w:r w:rsidR="00232CEE" w:rsidRPr="00AB72A5">
          <w:rPr>
            <w:rStyle w:val="Hyperlink"/>
          </w:rPr>
          <w:t>https://mac.wayne.edu/downloads/stonesans.zip</w:t>
        </w:r>
      </w:hyperlink>
    </w:p>
    <w:p w14:paraId="570758F0" w14:textId="77777777" w:rsidR="00A57CEE" w:rsidRPr="00AB72A5" w:rsidRDefault="00A57CEE" w:rsidP="00AB72A5"/>
    <w:p w14:paraId="53933FE4" w14:textId="113C92CF" w:rsidR="00A57CEE" w:rsidRPr="00AB72A5" w:rsidRDefault="00A57CEE" w:rsidP="00AB72A5">
      <w:r w:rsidRPr="00AB72A5">
        <w:t>Regards,</w:t>
      </w:r>
    </w:p>
    <w:p w14:paraId="4E78F42F" w14:textId="77777777" w:rsidR="00A57CEE" w:rsidRPr="00AB72A5" w:rsidRDefault="00A57CEE" w:rsidP="00AB72A5"/>
    <w:p w14:paraId="7B054871" w14:textId="14B90D5E" w:rsidR="00A57CEE" w:rsidRDefault="00A57CEE" w:rsidP="00AB72A5">
      <w:r w:rsidRPr="00AB72A5">
        <w:t>{Name}</w:t>
      </w:r>
    </w:p>
    <w:p w14:paraId="11EDE494" w14:textId="77777777" w:rsidR="00AB72A5" w:rsidRDefault="00AB72A5" w:rsidP="00AB72A5"/>
    <w:p w14:paraId="6E66CF50" w14:textId="77777777" w:rsidR="00AB72A5" w:rsidRDefault="00AB72A5" w:rsidP="00AB72A5"/>
    <w:p w14:paraId="792C3030" w14:textId="2F4192A8" w:rsidR="00AB72A5" w:rsidRDefault="00AB72A5" w:rsidP="00AB72A5">
      <w:r>
        <w:t>Other styles</w:t>
      </w:r>
    </w:p>
    <w:p w14:paraId="24150BED" w14:textId="77777777" w:rsidR="00AB72A5" w:rsidRDefault="00AB72A5" w:rsidP="00AB72A5"/>
    <w:p w14:paraId="567747CE" w14:textId="66A91024" w:rsidR="00AB72A5" w:rsidRPr="00AB72A5" w:rsidRDefault="00AB72A5" w:rsidP="00AB72A5">
      <w:pPr>
        <w:pStyle w:val="Heading1"/>
      </w:pPr>
      <w:r w:rsidRPr="00AB72A5">
        <w:t>Heading 1</w:t>
      </w:r>
    </w:p>
    <w:p w14:paraId="390A9954" w14:textId="77777777" w:rsidR="00AB72A5" w:rsidRPr="00AB72A5" w:rsidRDefault="00AB72A5" w:rsidP="00AB72A5"/>
    <w:p w14:paraId="7EDD331B" w14:textId="6C978BA6" w:rsidR="00AB72A5" w:rsidRPr="00AB72A5" w:rsidRDefault="00AB72A5" w:rsidP="00AB72A5">
      <w:pPr>
        <w:pStyle w:val="Heading2"/>
      </w:pPr>
      <w:r w:rsidRPr="00AB72A5">
        <w:t>Heading 2</w:t>
      </w:r>
    </w:p>
    <w:p w14:paraId="06FE8095" w14:textId="77777777" w:rsidR="00AB72A5" w:rsidRPr="00AB72A5" w:rsidRDefault="00AB72A5" w:rsidP="00AB72A5"/>
    <w:p w14:paraId="0CD55000" w14:textId="6E6ACAAB" w:rsidR="00AB72A5" w:rsidRPr="00AB72A5" w:rsidRDefault="00AB72A5" w:rsidP="00AB72A5">
      <w:pPr>
        <w:pStyle w:val="Subtitle"/>
      </w:pPr>
      <w:r w:rsidRPr="00AB72A5">
        <w:t>Subtitle</w:t>
      </w:r>
    </w:p>
    <w:sectPr w:rsidR="00AB72A5" w:rsidRPr="00AB72A5" w:rsidSect="00F359C0">
      <w:headerReference w:type="default" r:id="rId7"/>
      <w:footerReference w:type="default" r:id="rId8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CF24" w14:textId="77777777" w:rsidR="001E4D0F" w:rsidRDefault="001E4D0F" w:rsidP="00AB72A5">
      <w:r>
        <w:separator/>
      </w:r>
    </w:p>
    <w:p w14:paraId="22E1730B" w14:textId="77777777" w:rsidR="001E4D0F" w:rsidRDefault="001E4D0F" w:rsidP="00AB72A5"/>
  </w:endnote>
  <w:endnote w:type="continuationSeparator" w:id="0">
    <w:p w14:paraId="3566B1BF" w14:textId="77777777" w:rsidR="001E4D0F" w:rsidRDefault="001E4D0F" w:rsidP="00AB72A5">
      <w:r>
        <w:continuationSeparator/>
      </w:r>
    </w:p>
    <w:p w14:paraId="3FBDC03B" w14:textId="77777777" w:rsidR="001E4D0F" w:rsidRDefault="001E4D0F" w:rsidP="00AB7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TC Stone Sans">
    <w:panose1 w:val="00000000000000000000"/>
    <w:charset w:val="4D"/>
    <w:family w:val="auto"/>
    <w:notTrueType/>
    <w:pitch w:val="variable"/>
    <w:sig w:usb0="8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Stone Sans Semibold">
    <w:panose1 w:val="00000000000000000000"/>
    <w:charset w:val="4D"/>
    <w:family w:val="auto"/>
    <w:notTrueType/>
    <w:pitch w:val="variable"/>
    <w:sig w:usb0="800000AF" w:usb1="40000048" w:usb2="00000000" w:usb3="00000000" w:csb0="00000111" w:csb1="00000000"/>
  </w:font>
  <w:font w:name="Stone Sans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2E76" w14:textId="43369FF5" w:rsidR="004D177C" w:rsidRPr="00AB72A5" w:rsidRDefault="00AB72A5" w:rsidP="00AB72A5">
    <w:pPr>
      <w:pStyle w:val="Footer"/>
      <w:jc w:val="right"/>
      <w:rPr>
        <w:rFonts w:ascii="Stone Sans" w:hAnsi="Stone Sans"/>
        <w:iCs/>
        <w:color w:val="A6A6A6" w:themeColor="background1" w:themeShade="A6"/>
        <w:sz w:val="28"/>
        <w:szCs w:val="28"/>
      </w:rPr>
    </w:pPr>
    <w:r>
      <w:rPr>
        <w:rFonts w:ascii="Stone Sans" w:hAnsi="Stone Sans"/>
        <w:iCs/>
        <w:noProof/>
        <w:color w:val="A6A6A6" w:themeColor="background1" w:themeShade="A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341DD" wp14:editId="5430BA22">
              <wp:simplePos x="0" y="0"/>
              <wp:positionH relativeFrom="column">
                <wp:posOffset>-101009</wp:posOffset>
              </wp:positionH>
              <wp:positionV relativeFrom="paragraph">
                <wp:posOffset>-85622</wp:posOffset>
              </wp:positionV>
              <wp:extent cx="5209953" cy="36150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9953" cy="3615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814FCA" w14:textId="77777777" w:rsidR="00AB72A5" w:rsidRPr="009B6B7C" w:rsidRDefault="00AB72A5" w:rsidP="00AB72A5">
                          <w:pPr>
                            <w:pStyle w:val="Footer"/>
                            <w:ind w:right="360"/>
                            <w:rPr>
                              <w:rFonts w:ascii="Stone Sans" w:hAnsi="Stone Sans"/>
                              <w:iCs/>
                              <w:caps/>
                              <w:color w:val="A6A6A6" w:themeColor="background1" w:themeShade="A6"/>
                              <w:spacing w:val="40"/>
                              <w:sz w:val="16"/>
                              <w:szCs w:val="16"/>
                            </w:rPr>
                          </w:pPr>
                          <w:r w:rsidRPr="009B6B7C">
                            <w:rPr>
                              <w:rFonts w:ascii="Stone Sans" w:hAnsi="Stone Sans"/>
                              <w:iCs/>
                              <w:caps/>
                              <w:color w:val="A6A6A6" w:themeColor="background1" w:themeShade="A6"/>
                              <w:spacing w:val="40"/>
                              <w:sz w:val="16"/>
                              <w:szCs w:val="16"/>
                            </w:rPr>
                            <w:t>4841 Cass Avenue, 2155 Old Main | Detroit, MI 4820</w:t>
                          </w:r>
                          <w:r>
                            <w:rPr>
                              <w:rFonts w:ascii="Stone Sans" w:hAnsi="Stone Sans"/>
                              <w:iCs/>
                              <w:caps/>
                              <w:color w:val="A6A6A6" w:themeColor="background1" w:themeShade="A6"/>
                              <w:spacing w:val="40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ADED30D" w14:textId="77777777" w:rsidR="00AB72A5" w:rsidRPr="009B6B7C" w:rsidRDefault="00AB72A5" w:rsidP="00AB72A5">
                          <w:pPr>
                            <w:pStyle w:val="Footer"/>
                            <w:ind w:right="360"/>
                            <w:rPr>
                              <w:rFonts w:ascii="Stone Sans" w:hAnsi="Stone Sans"/>
                              <w:iCs/>
                              <w:caps/>
                              <w:color w:val="A6A6A6" w:themeColor="background1" w:themeShade="A6"/>
                              <w:spacing w:val="40"/>
                              <w:sz w:val="16"/>
                              <w:szCs w:val="16"/>
                            </w:rPr>
                          </w:pPr>
                          <w:r w:rsidRPr="009B6B7C">
                            <w:rPr>
                              <w:rFonts w:ascii="Stone Sans" w:hAnsi="Stone Sans"/>
                              <w:iCs/>
                              <w:caps/>
                              <w:color w:val="A6A6A6" w:themeColor="background1" w:themeShade="A6"/>
                              <w:spacing w:val="40"/>
                              <w:sz w:val="16"/>
                              <w:szCs w:val="16"/>
                            </w:rPr>
                            <w:t>313.577.2515 | clas.wayne.EDU</w:t>
                          </w:r>
                        </w:p>
                        <w:p w14:paraId="3D9DC17C" w14:textId="77777777" w:rsidR="00AB72A5" w:rsidRDefault="00AB72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341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95pt;margin-top:-6.75pt;width:410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" filled="f" stroked="f" strokeweight=".5pt">
              <v:textbox>
                <w:txbxContent>
                  <w:p w14:paraId="5B814FCA" w14:textId="77777777" w:rsidR="00AB72A5" w:rsidRPr="009B6B7C" w:rsidRDefault="00AB72A5" w:rsidP="00AB72A5">
                    <w:pPr>
                      <w:pStyle w:val="Footer"/>
                      <w:ind w:right="360"/>
                      <w:rPr>
                        <w:rFonts w:ascii="Stone Sans" w:hAnsi="Stone Sans"/>
                        <w:iCs/>
                        <w:caps/>
                        <w:color w:val="A6A6A6" w:themeColor="background1" w:themeShade="A6"/>
                        <w:spacing w:val="40"/>
                        <w:sz w:val="16"/>
                        <w:szCs w:val="16"/>
                      </w:rPr>
                    </w:pPr>
                    <w:r w:rsidRPr="009B6B7C">
                      <w:rPr>
                        <w:rFonts w:ascii="Stone Sans" w:hAnsi="Stone Sans"/>
                        <w:iCs/>
                        <w:caps/>
                        <w:color w:val="A6A6A6" w:themeColor="background1" w:themeShade="A6"/>
                        <w:spacing w:val="40"/>
                        <w:sz w:val="16"/>
                        <w:szCs w:val="16"/>
                      </w:rPr>
                      <w:t>4841 Cass Avenue, 2155 Old Main | Detroit, MI 4820</w:t>
                    </w:r>
                    <w:r>
                      <w:rPr>
                        <w:rFonts w:ascii="Stone Sans" w:hAnsi="Stone Sans"/>
                        <w:iCs/>
                        <w:caps/>
                        <w:color w:val="A6A6A6" w:themeColor="background1" w:themeShade="A6"/>
                        <w:spacing w:val="40"/>
                        <w:sz w:val="16"/>
                        <w:szCs w:val="16"/>
                      </w:rPr>
                      <w:t>2</w:t>
                    </w:r>
                  </w:p>
                  <w:p w14:paraId="0ADED30D" w14:textId="77777777" w:rsidR="00AB72A5" w:rsidRPr="009B6B7C" w:rsidRDefault="00AB72A5" w:rsidP="00AB72A5">
                    <w:pPr>
                      <w:pStyle w:val="Footer"/>
                      <w:ind w:right="360"/>
                      <w:rPr>
                        <w:rFonts w:ascii="Stone Sans" w:hAnsi="Stone Sans"/>
                        <w:iCs/>
                        <w:caps/>
                        <w:color w:val="A6A6A6" w:themeColor="background1" w:themeShade="A6"/>
                        <w:spacing w:val="40"/>
                        <w:sz w:val="16"/>
                        <w:szCs w:val="16"/>
                      </w:rPr>
                    </w:pPr>
                    <w:r w:rsidRPr="009B6B7C">
                      <w:rPr>
                        <w:rFonts w:ascii="Stone Sans" w:hAnsi="Stone Sans"/>
                        <w:iCs/>
                        <w:caps/>
                        <w:color w:val="A6A6A6" w:themeColor="background1" w:themeShade="A6"/>
                        <w:spacing w:val="40"/>
                        <w:sz w:val="16"/>
                        <w:szCs w:val="16"/>
                      </w:rPr>
                      <w:t>313.577.2515 | clas.wayne.EDU</w:t>
                    </w:r>
                  </w:p>
                  <w:p w14:paraId="3D9DC17C" w14:textId="77777777" w:rsidR="00AB72A5" w:rsidRDefault="00AB72A5"/>
                </w:txbxContent>
              </v:textbox>
            </v:shape>
          </w:pict>
        </mc:Fallback>
      </mc:AlternateContent>
    </w:r>
    <w:r w:rsidR="009B6B7C" w:rsidRPr="009B6B7C">
      <w:rPr>
        <w:rStyle w:val="PageNumber"/>
        <w:rFonts w:ascii="Stone Sans" w:hAnsi="Stone Sans"/>
        <w:iCs/>
        <w:color w:val="A6A6A6" w:themeColor="background1" w:themeShade="A6"/>
        <w:sz w:val="28"/>
        <w:szCs w:val="28"/>
      </w:rPr>
      <w:fldChar w:fldCharType="begin"/>
    </w:r>
    <w:r w:rsidR="009B6B7C" w:rsidRPr="009B6B7C">
      <w:rPr>
        <w:rStyle w:val="PageNumber"/>
        <w:rFonts w:ascii="Stone Sans" w:hAnsi="Stone Sans"/>
        <w:iCs/>
        <w:color w:val="A6A6A6" w:themeColor="background1" w:themeShade="A6"/>
        <w:sz w:val="28"/>
        <w:szCs w:val="28"/>
      </w:rPr>
      <w:instrText xml:space="preserve">PAGE  </w:instrText>
    </w:r>
    <w:r w:rsidR="009B6B7C" w:rsidRPr="009B6B7C">
      <w:rPr>
        <w:rStyle w:val="PageNumber"/>
        <w:rFonts w:ascii="Stone Sans" w:hAnsi="Stone Sans"/>
        <w:iCs/>
        <w:color w:val="A6A6A6" w:themeColor="background1" w:themeShade="A6"/>
        <w:sz w:val="28"/>
        <w:szCs w:val="28"/>
      </w:rPr>
      <w:fldChar w:fldCharType="separate"/>
    </w:r>
    <w:r w:rsidR="00885186">
      <w:rPr>
        <w:rStyle w:val="PageNumber"/>
        <w:rFonts w:ascii="Stone Sans" w:hAnsi="Stone Sans"/>
        <w:iCs/>
        <w:noProof/>
        <w:color w:val="A6A6A6" w:themeColor="background1" w:themeShade="A6"/>
        <w:sz w:val="28"/>
        <w:szCs w:val="28"/>
      </w:rPr>
      <w:t>1</w:t>
    </w:r>
    <w:r w:rsidR="009B6B7C" w:rsidRPr="009B6B7C">
      <w:rPr>
        <w:rStyle w:val="PageNumber"/>
        <w:rFonts w:ascii="Stone Sans" w:hAnsi="Stone Sans"/>
        <w:iCs/>
        <w:color w:val="A6A6A6" w:themeColor="background1" w:themeShade="A6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FA37" w14:textId="77777777" w:rsidR="001E4D0F" w:rsidRDefault="001E4D0F" w:rsidP="00AB72A5">
      <w:r>
        <w:separator/>
      </w:r>
    </w:p>
    <w:p w14:paraId="54CD03AB" w14:textId="77777777" w:rsidR="001E4D0F" w:rsidRDefault="001E4D0F" w:rsidP="00AB72A5"/>
  </w:footnote>
  <w:footnote w:type="continuationSeparator" w:id="0">
    <w:p w14:paraId="5DEAE109" w14:textId="77777777" w:rsidR="001E4D0F" w:rsidRDefault="001E4D0F" w:rsidP="00AB72A5">
      <w:r>
        <w:continuationSeparator/>
      </w:r>
    </w:p>
    <w:p w14:paraId="16C7F2A9" w14:textId="77777777" w:rsidR="001E4D0F" w:rsidRDefault="001E4D0F" w:rsidP="00AB7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D0D8" w14:textId="77777777" w:rsidR="00F359C0" w:rsidRDefault="00F359C0" w:rsidP="00F359C0">
    <w:pPr>
      <w:pStyle w:val="Header"/>
      <w:jc w:val="right"/>
      <w:rPr>
        <w:color w:val="00665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3FEA3" wp14:editId="22FCA389">
          <wp:simplePos x="0" y="0"/>
          <wp:positionH relativeFrom="column">
            <wp:posOffset>358140</wp:posOffset>
          </wp:positionH>
          <wp:positionV relativeFrom="paragraph">
            <wp:posOffset>27160</wp:posOffset>
          </wp:positionV>
          <wp:extent cx="5127585" cy="642044"/>
          <wp:effectExtent l="0" t="0" r="381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U CLAS Horizontal Full, 2-color 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7585" cy="6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AF651" w14:textId="77777777" w:rsidR="00F359C0" w:rsidRDefault="00F359C0" w:rsidP="00F359C0">
    <w:pPr>
      <w:pStyle w:val="Header"/>
      <w:jc w:val="right"/>
    </w:pPr>
  </w:p>
  <w:p w14:paraId="04026409" w14:textId="511A7CF6" w:rsidR="004D177C" w:rsidRPr="00F359C0" w:rsidRDefault="00F359C0" w:rsidP="00F359C0">
    <w:pPr>
      <w:pStyle w:val="Title"/>
      <w:ind w:left="1890"/>
      <w:jc w:val="left"/>
    </w:pPr>
    <w:r w:rsidRPr="00AB72A5">
      <w:t>College of Liberal Arts and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BF"/>
    <w:rsid w:val="0015089A"/>
    <w:rsid w:val="001E4D0F"/>
    <w:rsid w:val="00220204"/>
    <w:rsid w:val="00232CEE"/>
    <w:rsid w:val="003A45D1"/>
    <w:rsid w:val="004D177C"/>
    <w:rsid w:val="006D0024"/>
    <w:rsid w:val="006E6BFF"/>
    <w:rsid w:val="007637FB"/>
    <w:rsid w:val="007C660C"/>
    <w:rsid w:val="007F5EBF"/>
    <w:rsid w:val="00885186"/>
    <w:rsid w:val="008E664D"/>
    <w:rsid w:val="009B6B7C"/>
    <w:rsid w:val="00A57CEE"/>
    <w:rsid w:val="00AB72A5"/>
    <w:rsid w:val="00BC66A9"/>
    <w:rsid w:val="00D33095"/>
    <w:rsid w:val="00DD1BC7"/>
    <w:rsid w:val="00E67FC5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EC3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2A5"/>
    <w:rPr>
      <w:rFonts w:ascii="ITC Stone Sans" w:hAnsi="ITC Stone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A5"/>
    <w:pPr>
      <w:keepNext/>
      <w:keepLines/>
      <w:spacing w:before="240"/>
      <w:outlineLvl w:val="0"/>
    </w:pPr>
    <w:rPr>
      <w:rFonts w:eastAsiaTheme="majorEastAsia" w:cstheme="majorBidi"/>
      <w:color w:val="0039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2A5"/>
    <w:pPr>
      <w:keepNext/>
      <w:keepLines/>
      <w:spacing w:before="40"/>
      <w:outlineLvl w:val="1"/>
    </w:pPr>
    <w:rPr>
      <w:rFonts w:eastAsiaTheme="majorEastAsia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FF"/>
  </w:style>
  <w:style w:type="paragraph" w:styleId="Footer">
    <w:name w:val="footer"/>
    <w:basedOn w:val="Normal"/>
    <w:link w:val="Foot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FF"/>
  </w:style>
  <w:style w:type="character" w:styleId="PageNumber">
    <w:name w:val="page number"/>
    <w:basedOn w:val="DefaultParagraphFont"/>
    <w:uiPriority w:val="99"/>
    <w:semiHidden/>
    <w:unhideWhenUsed/>
    <w:rsid w:val="009B6B7C"/>
  </w:style>
  <w:style w:type="character" w:styleId="Hyperlink">
    <w:name w:val="Hyperlink"/>
    <w:basedOn w:val="DefaultParagraphFont"/>
    <w:uiPriority w:val="99"/>
    <w:unhideWhenUsed/>
    <w:rsid w:val="00AB72A5"/>
    <w:rPr>
      <w:rFonts w:ascii="ITC Stone Sans" w:hAnsi="ITC Stone Sans"/>
      <w:color w:val="006659"/>
      <w:sz w:val="24"/>
      <w:u w:val="single"/>
    </w:rPr>
  </w:style>
  <w:style w:type="character" w:styleId="UnresolvedMention">
    <w:name w:val="Unresolved Mention"/>
    <w:basedOn w:val="DefaultParagraphFont"/>
    <w:uiPriority w:val="99"/>
    <w:rsid w:val="00232CEE"/>
    <w:rPr>
      <w:color w:val="808080"/>
      <w:shd w:val="clear" w:color="auto" w:fill="E6E6E6"/>
    </w:rPr>
  </w:style>
  <w:style w:type="paragraph" w:styleId="Title">
    <w:name w:val="Title"/>
    <w:basedOn w:val="Header"/>
    <w:next w:val="Normal"/>
    <w:link w:val="TitleChar"/>
    <w:uiPriority w:val="10"/>
    <w:qFormat/>
    <w:rsid w:val="00AB72A5"/>
    <w:pPr>
      <w:jc w:val="center"/>
    </w:pPr>
    <w:rPr>
      <w:rFonts w:ascii="ITC Stone Sans Semibold" w:hAnsi="ITC Stone Sans Semibold"/>
      <w:b/>
      <w:bCs/>
      <w:color w:val="006659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B72A5"/>
    <w:rPr>
      <w:rFonts w:ascii="ITC Stone Sans Semibold" w:hAnsi="ITC Stone Sans Semibold"/>
      <w:b/>
      <w:bCs/>
      <w:color w:val="006659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B72A5"/>
    <w:rPr>
      <w:rFonts w:ascii="ITC Stone Sans" w:eastAsiaTheme="majorEastAsia" w:hAnsi="ITC Stone Sans" w:cstheme="majorBidi"/>
      <w:color w:val="0039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72A5"/>
    <w:rPr>
      <w:rFonts w:ascii="ITC Stone Sans" w:eastAsiaTheme="majorEastAsia" w:hAnsi="ITC Stone Sans" w:cstheme="majorBidi"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2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AB72A5"/>
    <w:rPr>
      <w:rFonts w:ascii="ITC Stone Sans" w:hAnsi="ITC Stone Sans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AB72A5"/>
    <w:rPr>
      <w:rFonts w:ascii="ITC Stone Sans" w:eastAsiaTheme="majorEastAsia" w:hAnsi="ITC Stone Sans" w:cstheme="majorBid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.wayne.edu/downloads/stonesans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Bowles</dc:creator>
  <cp:keywords/>
  <dc:description/>
  <cp:lastModifiedBy>Mel Mills</cp:lastModifiedBy>
  <cp:revision>7</cp:revision>
  <cp:lastPrinted>2017-09-19T16:42:00Z</cp:lastPrinted>
  <dcterms:created xsi:type="dcterms:W3CDTF">2017-11-14T20:48:00Z</dcterms:created>
  <dcterms:modified xsi:type="dcterms:W3CDTF">2018-10-23T15:06:00Z</dcterms:modified>
</cp:coreProperties>
</file>